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9A8E3" w14:textId="54386E86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Our super fun and patient loving dental practice located in beautiful San Diego, CA is seeking a Dental Assistant (DA) to join our growing team!</w:t>
      </w:r>
    </w:p>
    <w:p w14:paraId="3BF100AE" w14:textId="77777777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06F280" w14:textId="0160E3CB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3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For your hard work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as our Dental Assistant (DA) </w:t>
      </w:r>
      <w:r w:rsidRPr="00E3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we offer: </w:t>
      </w:r>
    </w:p>
    <w:p w14:paraId="771D67F5" w14:textId="77777777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91D843" w14:textId="13F4EF9C" w:rsidR="00E344D5" w:rsidRPr="00E344D5" w:rsidRDefault="00E344D5" w:rsidP="00E344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Paid time off</w:t>
      </w:r>
    </w:p>
    <w:p w14:paraId="369900D9" w14:textId="05E339B9" w:rsidR="00E344D5" w:rsidRPr="00E344D5" w:rsidRDefault="00E344D5" w:rsidP="00E344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Paid Holidays and Sick Days</w:t>
      </w:r>
    </w:p>
    <w:p w14:paraId="792A2C2B" w14:textId="70994625" w:rsidR="00E344D5" w:rsidRPr="00E344D5" w:rsidRDefault="00E344D5" w:rsidP="00E344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Paid CE credits</w:t>
      </w:r>
    </w:p>
    <w:p w14:paraId="28227249" w14:textId="57AFD526" w:rsidR="00E344D5" w:rsidRPr="00E344D5" w:rsidRDefault="00E344D5" w:rsidP="00E344D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An outstanding place to work where you will look forward to Mondays!</w:t>
      </w:r>
    </w:p>
    <w:p w14:paraId="07DB00CB" w14:textId="513DEFE5" w:rsidR="00E344D5" w:rsidRPr="00E344D5" w:rsidRDefault="00E344D5" w:rsidP="00E34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28F317" w14:textId="70CE6CC5" w:rsidR="00E344D5" w:rsidRPr="00E344D5" w:rsidRDefault="00E344D5" w:rsidP="00E34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3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Our Hours are Monday to Thursday 8AM to 5PM.  </w:t>
      </w:r>
    </w:p>
    <w:p w14:paraId="4C871C3B" w14:textId="77777777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52E8BC" w14:textId="77777777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Summary of Essential Job Functions:</w:t>
      </w:r>
    </w:p>
    <w:p w14:paraId="26F6A90A" w14:textId="77777777" w:rsidR="00E344D5" w:rsidRPr="00E344D5" w:rsidRDefault="00E344D5" w:rsidP="00E344D5">
      <w:pPr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BFAA8A" w14:textId="77777777" w:rsidR="00E344D5" w:rsidRPr="00E344D5" w:rsidRDefault="00E344D5" w:rsidP="00E344D5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Assist the dentist during examinations and treatment procedures</w:t>
      </w:r>
    </w:p>
    <w:p w14:paraId="4790402E" w14:textId="52BC903F" w:rsidR="00E344D5" w:rsidRPr="00E344D5" w:rsidRDefault="00E344D5" w:rsidP="00E344D5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Prepare treatment rooms, instruments, and tray setups for dental procedures</w:t>
      </w:r>
    </w:p>
    <w:p w14:paraId="03FB0CDE" w14:textId="77777777" w:rsidR="00E344D5" w:rsidRPr="00E344D5" w:rsidRDefault="00E344D5" w:rsidP="00E344D5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Greet and prepare patients for treatment</w:t>
      </w:r>
    </w:p>
    <w:p w14:paraId="369083B3" w14:textId="77777777" w:rsidR="00E344D5" w:rsidRPr="00E344D5" w:rsidRDefault="00E344D5" w:rsidP="00E344D5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Assist the dentist during examinations and treatment procedures</w:t>
      </w:r>
    </w:p>
    <w:p w14:paraId="61193315" w14:textId="77777777" w:rsidR="00E344D5" w:rsidRPr="00E344D5" w:rsidRDefault="00E344D5" w:rsidP="00E344D5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D5">
        <w:rPr>
          <w:rFonts w:ascii="Times New Roman" w:eastAsia="Times New Roman" w:hAnsi="Times New Roman" w:cs="Times New Roman"/>
          <w:color w:val="000000"/>
          <w:sz w:val="28"/>
          <w:szCs w:val="28"/>
        </w:rPr>
        <w:t>Conduct work in compliance with office policies and procedures, safety, and OSHA guidelines</w:t>
      </w:r>
    </w:p>
    <w:p w14:paraId="7500468F" w14:textId="77777777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FC646" w14:textId="38374AAD" w:rsidR="00E344D5" w:rsidRPr="00E344D5" w:rsidRDefault="00E344D5" w:rsidP="00E34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44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To be considered for our Dental Assistant (DA) position you must:</w:t>
      </w:r>
    </w:p>
    <w:p w14:paraId="6BE4FC65" w14:textId="482D6020" w:rsidR="00E344D5" w:rsidRPr="00E344D5" w:rsidRDefault="00E344D5">
      <w:pPr>
        <w:rPr>
          <w:rFonts w:ascii="Times New Roman" w:hAnsi="Times New Roman" w:cs="Times New Roman"/>
          <w:sz w:val="28"/>
          <w:szCs w:val="28"/>
        </w:rPr>
      </w:pPr>
    </w:p>
    <w:p w14:paraId="0FCD9487" w14:textId="7221CADF" w:rsidR="00E344D5" w:rsidRPr="00E344D5" w:rsidRDefault="00E344D5" w:rsidP="00E344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c</w:t>
      </w:r>
      <w:r w:rsidRPr="00E344D5">
        <w:rPr>
          <w:rFonts w:ascii="Times New Roman" w:hAnsi="Times New Roman" w:cs="Times New Roman"/>
          <w:sz w:val="28"/>
          <w:szCs w:val="28"/>
        </w:rPr>
        <w:t>ompleted and graduated f</w:t>
      </w:r>
      <w:r>
        <w:rPr>
          <w:rFonts w:ascii="Times New Roman" w:hAnsi="Times New Roman" w:cs="Times New Roman"/>
          <w:sz w:val="28"/>
          <w:szCs w:val="28"/>
        </w:rPr>
        <w:t>ro</w:t>
      </w:r>
      <w:r w:rsidRPr="00E344D5">
        <w:rPr>
          <w:rFonts w:ascii="Times New Roman" w:hAnsi="Times New Roman" w:cs="Times New Roman"/>
          <w:sz w:val="28"/>
          <w:szCs w:val="28"/>
        </w:rPr>
        <w:t>m a Dental Assistant program.</w:t>
      </w:r>
    </w:p>
    <w:p w14:paraId="64B11E22" w14:textId="524E1CAF" w:rsidR="00E344D5" w:rsidRPr="00E344D5" w:rsidRDefault="00E344D5" w:rsidP="00E344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44D5">
        <w:rPr>
          <w:rFonts w:ascii="Times New Roman" w:hAnsi="Times New Roman" w:cs="Times New Roman"/>
          <w:sz w:val="28"/>
          <w:szCs w:val="28"/>
        </w:rPr>
        <w:t>Love to learn and develop your skill set.</w:t>
      </w:r>
    </w:p>
    <w:p w14:paraId="7CDD6489" w14:textId="3C31C373" w:rsidR="00E344D5" w:rsidRPr="00E344D5" w:rsidRDefault="00E344D5" w:rsidP="00E344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44D5">
        <w:rPr>
          <w:rFonts w:ascii="Times New Roman" w:hAnsi="Times New Roman" w:cs="Times New Roman"/>
          <w:sz w:val="28"/>
          <w:szCs w:val="28"/>
        </w:rPr>
        <w:t xml:space="preserve">Be a team player </w:t>
      </w:r>
      <w:r>
        <w:rPr>
          <w:rFonts w:ascii="Times New Roman" w:hAnsi="Times New Roman" w:cs="Times New Roman"/>
          <w:sz w:val="28"/>
          <w:szCs w:val="28"/>
        </w:rPr>
        <w:t>with</w:t>
      </w:r>
      <w:bookmarkStart w:id="0" w:name="_GoBack"/>
      <w:bookmarkEnd w:id="0"/>
      <w:r w:rsidRPr="00E344D5">
        <w:rPr>
          <w:rFonts w:ascii="Times New Roman" w:hAnsi="Times New Roman" w:cs="Times New Roman"/>
          <w:sz w:val="28"/>
          <w:szCs w:val="28"/>
        </w:rPr>
        <w:t xml:space="preserve"> the ability to show your teammates and patients that you care!</w:t>
      </w:r>
    </w:p>
    <w:p w14:paraId="4563BD0A" w14:textId="7761DA83" w:rsidR="00E344D5" w:rsidRPr="00E344D5" w:rsidRDefault="00E344D5" w:rsidP="00E344D5">
      <w:pPr>
        <w:rPr>
          <w:rFonts w:ascii="Times New Roman" w:hAnsi="Times New Roman" w:cs="Times New Roman"/>
          <w:sz w:val="28"/>
          <w:szCs w:val="28"/>
        </w:rPr>
      </w:pPr>
      <w:r w:rsidRPr="00E344D5">
        <w:rPr>
          <w:rFonts w:ascii="Times New Roman" w:hAnsi="Times New Roman" w:cs="Times New Roman"/>
          <w:sz w:val="28"/>
          <w:szCs w:val="28"/>
        </w:rPr>
        <w:t>We are so excited to meet you!  Apply today!!</w:t>
      </w:r>
    </w:p>
    <w:p w14:paraId="2C282547" w14:textId="79ABE1BE" w:rsidR="00E344D5" w:rsidRDefault="00E344D5" w:rsidP="00E344D5">
      <w:pPr>
        <w:pStyle w:val="ListParagraph"/>
      </w:pPr>
    </w:p>
    <w:sectPr w:rsidR="00E3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0745"/>
    <w:multiLevelType w:val="multilevel"/>
    <w:tmpl w:val="0A5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864C2"/>
    <w:multiLevelType w:val="hybridMultilevel"/>
    <w:tmpl w:val="60B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F6369"/>
    <w:multiLevelType w:val="multilevel"/>
    <w:tmpl w:val="DC3C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775CC"/>
    <w:multiLevelType w:val="hybridMultilevel"/>
    <w:tmpl w:val="C2E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D5"/>
    <w:rsid w:val="000E1B5D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7B36"/>
  <w15:chartTrackingRefBased/>
  <w15:docId w15:val="{D8506248-582A-476F-8211-9222FA59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1</cp:revision>
  <dcterms:created xsi:type="dcterms:W3CDTF">2019-04-15T18:46:00Z</dcterms:created>
  <dcterms:modified xsi:type="dcterms:W3CDTF">2019-04-15T18:56:00Z</dcterms:modified>
</cp:coreProperties>
</file>